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4" w:rsidRPr="00915549" w:rsidRDefault="00CD1614" w:rsidP="00CD161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№2</w:t>
      </w:r>
    </w:p>
    <w:p w:rsidR="00CD1614" w:rsidRDefault="00CD1614" w:rsidP="00CD1614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проекту внесения изменений в правила </w:t>
      </w:r>
    </w:p>
    <w:p w:rsidR="00CD1614" w:rsidRPr="00915549" w:rsidRDefault="00CD1614" w:rsidP="00CD1614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CD1614" w:rsidRDefault="00CD1614" w:rsidP="00CD1614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CD1614" w:rsidRDefault="00CD1614" w:rsidP="00CD1614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CD1614" w:rsidRPr="00915549" w:rsidRDefault="00CD1614" w:rsidP="00CD1614">
      <w:pPr>
        <w:rPr>
          <w:sz w:val="26"/>
          <w:szCs w:val="26"/>
        </w:rPr>
      </w:pPr>
    </w:p>
    <w:p w:rsidR="00CD1614" w:rsidRPr="00563C4C" w:rsidRDefault="00CD1614" w:rsidP="00CD1614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CD1614" w:rsidRPr="00563C4C" w:rsidRDefault="00CD1614" w:rsidP="00CD1614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 xml:space="preserve">Нижние </w:t>
      </w:r>
      <w:proofErr w:type="spellStart"/>
      <w:r>
        <w:rPr>
          <w:bCs/>
          <w:sz w:val="26"/>
          <w:szCs w:val="26"/>
        </w:rPr>
        <w:t>Памъялы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</w:rPr>
        <w:t>ентральная</w:t>
      </w:r>
      <w:proofErr w:type="spellEnd"/>
      <w:r>
        <w:rPr>
          <w:bCs/>
          <w:sz w:val="26"/>
          <w:szCs w:val="26"/>
        </w:rPr>
        <w:t xml:space="preserve">, 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55а</w:t>
      </w:r>
    </w:p>
    <w:p w:rsidR="00CD1614" w:rsidRPr="00563C4C" w:rsidRDefault="00CD1614" w:rsidP="00CD1614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CD1614" w:rsidRPr="00133D42" w:rsidRDefault="00CD1614" w:rsidP="00CD1614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15 декабря  2017 года в </w:t>
      </w:r>
      <w:r>
        <w:rPr>
          <w:sz w:val="26"/>
          <w:szCs w:val="26"/>
        </w:rPr>
        <w:t>11</w:t>
      </w:r>
      <w:r w:rsidRPr="00563C4C">
        <w:rPr>
          <w:sz w:val="26"/>
          <w:szCs w:val="26"/>
        </w:rPr>
        <w:t xml:space="preserve">.00 часов                                     </w:t>
      </w:r>
    </w:p>
    <w:p w:rsidR="00CD1614" w:rsidRPr="00563C4C" w:rsidRDefault="00CD1614" w:rsidP="00CD1614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10</w:t>
      </w:r>
      <w:r w:rsidRPr="00563C4C">
        <w:rPr>
          <w:sz w:val="26"/>
          <w:szCs w:val="26"/>
        </w:rPr>
        <w:t xml:space="preserve"> человек – жителей д. </w:t>
      </w:r>
      <w:proofErr w:type="gramStart"/>
      <w:r>
        <w:rPr>
          <w:sz w:val="26"/>
          <w:szCs w:val="26"/>
        </w:rPr>
        <w:t>Нижние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Памъялы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Основание для проведения публичных слушаний: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lastRenderedPageBreak/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CD1614" w:rsidRPr="00563C4C" w:rsidRDefault="00CD1614" w:rsidP="00CD1614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CD1614" w:rsidRPr="00563C4C" w:rsidRDefault="00CD1614" w:rsidP="00CD161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CD1614" w:rsidRPr="00563C4C" w:rsidRDefault="00CD1614" w:rsidP="00CD161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CD1614" w:rsidRPr="001C5E48" w:rsidRDefault="00CD1614" w:rsidP="00CD161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CD1614" w:rsidRDefault="00CD1614" w:rsidP="00CD1614">
      <w:pPr>
        <w:ind w:firstLine="709"/>
        <w:jc w:val="both"/>
        <w:rPr>
          <w:b/>
          <w:bCs/>
          <w:sz w:val="26"/>
          <w:szCs w:val="26"/>
        </w:rPr>
      </w:pP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15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CD1614" w:rsidRDefault="00CD1614" w:rsidP="00CD161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CD1614" w:rsidRPr="00563C4C" w:rsidRDefault="00CD1614" w:rsidP="00CD1614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CD1614" w:rsidRPr="000D583A" w:rsidRDefault="00CD1614" w:rsidP="00CD1614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CD1614" w:rsidRDefault="00CD1614" w:rsidP="00CD16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- 10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CD1614" w:rsidRPr="00786462" w:rsidRDefault="00CD1614" w:rsidP="00CD1614">
      <w:pPr>
        <w:ind w:firstLine="709"/>
        <w:jc w:val="both"/>
        <w:rPr>
          <w:sz w:val="26"/>
          <w:szCs w:val="26"/>
        </w:rPr>
      </w:pPr>
    </w:p>
    <w:p w:rsidR="00CD1614" w:rsidRPr="00563C4C" w:rsidRDefault="00CD1614" w:rsidP="00CD1614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CD1614" w:rsidRDefault="00CD1614" w:rsidP="00CD161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CD1614" w:rsidRPr="00563C4C" w:rsidRDefault="00CD1614" w:rsidP="00CD1614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CD1614" w:rsidRPr="00D9147C" w:rsidRDefault="00CD1614" w:rsidP="00CD16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CD1614" w:rsidRPr="00D9147C" w:rsidRDefault="00CD1614" w:rsidP="00CD16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CD1614" w:rsidRPr="00D9147C" w:rsidRDefault="00CD1614" w:rsidP="00CD1614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- 10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CD1614" w:rsidRPr="00D9147C" w:rsidRDefault="00CD1614" w:rsidP="00CD1614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CD1614" w:rsidRPr="008A7CDE" w:rsidRDefault="00CD1614" w:rsidP="00CD16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CD1614" w:rsidRPr="008A7CDE" w:rsidRDefault="00CD1614" w:rsidP="00CD1614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CD1614" w:rsidRDefault="00CD1614" w:rsidP="00CD1614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CD1614" w:rsidRPr="008A7CDE" w:rsidRDefault="00CD1614" w:rsidP="00CD1614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CD1614" w:rsidRPr="00563C4C" w:rsidRDefault="00CD1614" w:rsidP="00CD1614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CD1614" w:rsidRDefault="00CD1614" w:rsidP="00CD1614">
      <w:pPr>
        <w:jc w:val="both"/>
        <w:rPr>
          <w:sz w:val="26"/>
          <w:szCs w:val="26"/>
        </w:rPr>
      </w:pPr>
    </w:p>
    <w:p w:rsidR="00CD1614" w:rsidRDefault="00CD1614" w:rsidP="00CD1614">
      <w:pPr>
        <w:jc w:val="both"/>
        <w:rPr>
          <w:sz w:val="26"/>
          <w:szCs w:val="26"/>
        </w:rPr>
      </w:pPr>
    </w:p>
    <w:p w:rsidR="00CD1614" w:rsidRDefault="00CD1614" w:rsidP="00CD1614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EB1B7C" w:rsidRDefault="00EB1B7C" w:rsidP="00CD1614">
      <w:pPr>
        <w:jc w:val="both"/>
        <w:rPr>
          <w:sz w:val="26"/>
          <w:szCs w:val="26"/>
        </w:rPr>
      </w:pPr>
    </w:p>
    <w:p w:rsidR="00CD1614" w:rsidRPr="00563C4C" w:rsidRDefault="00CD1614" w:rsidP="00CD1614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CD1614" w:rsidRDefault="00CD1614" w:rsidP="00CD1614"/>
    <w:p w:rsidR="00B262A5" w:rsidRDefault="00B262A5"/>
    <w:sectPr w:rsidR="00B262A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4"/>
    <w:rsid w:val="00B262A5"/>
    <w:rsid w:val="00CD1614"/>
    <w:rsid w:val="00E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2017-12-18T08:57:00Z</dcterms:created>
  <dcterms:modified xsi:type="dcterms:W3CDTF">2017-12-18T10:43:00Z</dcterms:modified>
</cp:coreProperties>
</file>